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4370" w14:textId="77777777" w:rsidR="00EF2BA2" w:rsidRPr="009E5E9A" w:rsidRDefault="00EF2BA2">
      <w:pPr>
        <w:rPr>
          <w:rFonts w:ascii="Helvetica" w:hAnsi="Helvetica"/>
        </w:rPr>
      </w:pPr>
    </w:p>
    <w:tbl>
      <w:tblPr>
        <w:tblStyle w:val="a"/>
        <w:tblW w:w="7508" w:type="dxa"/>
        <w:jc w:val="center"/>
        <w:tblLayout w:type="fixed"/>
        <w:tblLook w:val="0400" w:firstRow="0" w:lastRow="0" w:firstColumn="0" w:lastColumn="0" w:noHBand="0" w:noVBand="1"/>
      </w:tblPr>
      <w:tblGrid>
        <w:gridCol w:w="2830"/>
        <w:gridCol w:w="4678"/>
      </w:tblGrid>
      <w:tr w:rsidR="00EF2BA2" w:rsidRPr="009E5E9A" w14:paraId="1B1DF6A7" w14:textId="77777777">
        <w:trPr>
          <w:trHeight w:val="25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FF9AD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Breeder name: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A4175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6433A0CC" w14:textId="77777777">
        <w:trPr>
          <w:trHeight w:val="25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C33A4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Breeder prefix: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605A8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2EDA7A39" w14:textId="77777777">
        <w:trPr>
          <w:trHeight w:val="25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C96BD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Address:</w:t>
            </w:r>
          </w:p>
          <w:p w14:paraId="171FA854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color w:val="000000"/>
              </w:rPr>
            </w:pPr>
          </w:p>
          <w:p w14:paraId="348965EC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7EC8C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4B98EA44" w14:textId="77777777">
        <w:trPr>
          <w:trHeight w:val="25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F9B80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Litter Date of birth: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D3938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696A6B63" w14:textId="77777777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01323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Sire BATWK registered name: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AF6CA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681EA574" w14:textId="77777777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6A429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Dam BATWK registered name: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481A6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</w:tr>
    </w:tbl>
    <w:p w14:paraId="7ABE3F69" w14:textId="77777777" w:rsidR="00EF2BA2" w:rsidRPr="009E5E9A" w:rsidRDefault="00EF2BA2">
      <w:pPr>
        <w:rPr>
          <w:rFonts w:ascii="Helvetica" w:hAnsi="Helvetica"/>
        </w:rPr>
      </w:pPr>
    </w:p>
    <w:p w14:paraId="0A49EE0E" w14:textId="0001D700" w:rsidR="00EF2BA2" w:rsidRDefault="00000000">
      <w:pPr>
        <w:rPr>
          <w:rFonts w:ascii="Helvetica" w:hAnsi="Helvetica"/>
        </w:rPr>
      </w:pPr>
      <w:r w:rsidRPr="009E5E9A">
        <w:rPr>
          <w:rFonts w:ascii="Helvetica" w:hAnsi="Helvetica"/>
        </w:rPr>
        <w:t xml:space="preserve">I confirm that the breeding details given for this litter are accurate to the best of my knowledge and I have </w:t>
      </w:r>
      <w:r w:rsidR="009E5E9A">
        <w:rPr>
          <w:rFonts w:ascii="Helvetica" w:hAnsi="Helvetica"/>
        </w:rPr>
        <w:t>read and agreed to the Breeders Charter</w:t>
      </w:r>
      <w:r w:rsidRPr="009E5E9A">
        <w:rPr>
          <w:rFonts w:ascii="Helvetica" w:hAnsi="Helvetica"/>
        </w:rPr>
        <w:t xml:space="preserve"> set out for registered BATWK breeders. Any deviation from these, please detail in the comments section below.</w:t>
      </w:r>
    </w:p>
    <w:p w14:paraId="61A1B945" w14:textId="77777777" w:rsidR="009E5E9A" w:rsidRPr="009E5E9A" w:rsidRDefault="009E5E9A">
      <w:pPr>
        <w:rPr>
          <w:rFonts w:ascii="Helvetica" w:hAnsi="Helvetica"/>
        </w:rPr>
      </w:pPr>
    </w:p>
    <w:tbl>
      <w:tblPr>
        <w:tblStyle w:val="a0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EF2BA2" w:rsidRPr="009E5E9A" w14:paraId="739C5572" w14:textId="77777777">
        <w:tc>
          <w:tcPr>
            <w:tcW w:w="5228" w:type="dxa"/>
          </w:tcPr>
          <w:p w14:paraId="513E4675" w14:textId="77777777" w:rsidR="00EF2BA2" w:rsidRPr="009E5E9A" w:rsidRDefault="00000000">
            <w:pPr>
              <w:rPr>
                <w:rFonts w:ascii="Helvetica" w:hAnsi="Helvetica"/>
              </w:rPr>
            </w:pPr>
            <w:r w:rsidRPr="009E5E9A">
              <w:rPr>
                <w:rFonts w:ascii="Helvetica" w:hAnsi="Helvetica"/>
              </w:rPr>
              <w:t>Signed:</w:t>
            </w:r>
          </w:p>
          <w:p w14:paraId="5D21D942" w14:textId="77777777" w:rsidR="00EF2BA2" w:rsidRPr="009E5E9A" w:rsidRDefault="00EF2BA2">
            <w:pPr>
              <w:rPr>
                <w:rFonts w:ascii="Helvetica" w:hAnsi="Helvetica"/>
              </w:rPr>
            </w:pPr>
          </w:p>
          <w:p w14:paraId="7698A23F" w14:textId="77777777" w:rsidR="00EF2BA2" w:rsidRPr="009E5E9A" w:rsidRDefault="00EF2BA2">
            <w:pPr>
              <w:rPr>
                <w:rFonts w:ascii="Helvetica" w:hAnsi="Helvetica"/>
              </w:rPr>
            </w:pPr>
          </w:p>
        </w:tc>
        <w:tc>
          <w:tcPr>
            <w:tcW w:w="5228" w:type="dxa"/>
          </w:tcPr>
          <w:p w14:paraId="589552F5" w14:textId="77777777" w:rsidR="00EF2BA2" w:rsidRPr="009E5E9A" w:rsidRDefault="00000000">
            <w:pPr>
              <w:rPr>
                <w:rFonts w:ascii="Helvetica" w:hAnsi="Helvetica"/>
              </w:rPr>
            </w:pPr>
            <w:r w:rsidRPr="009E5E9A">
              <w:rPr>
                <w:rFonts w:ascii="Helvetica" w:hAnsi="Helvetica"/>
              </w:rPr>
              <w:t>Date:</w:t>
            </w:r>
          </w:p>
        </w:tc>
      </w:tr>
      <w:tr w:rsidR="00EF2BA2" w:rsidRPr="009E5E9A" w14:paraId="51CAF2F6" w14:textId="77777777">
        <w:trPr>
          <w:gridAfter w:val="1"/>
          <w:wAfter w:w="5228" w:type="dxa"/>
        </w:trPr>
        <w:tc>
          <w:tcPr>
            <w:tcW w:w="5228" w:type="dxa"/>
          </w:tcPr>
          <w:p w14:paraId="4F86EB74" w14:textId="77777777" w:rsidR="00EF2BA2" w:rsidRPr="009E5E9A" w:rsidRDefault="00000000">
            <w:pPr>
              <w:rPr>
                <w:rFonts w:ascii="Helvetica" w:hAnsi="Helvetica"/>
              </w:rPr>
            </w:pPr>
            <w:r w:rsidRPr="009E5E9A">
              <w:rPr>
                <w:rFonts w:ascii="Helvetica" w:hAnsi="Helvetica"/>
              </w:rPr>
              <w:t>Print name:</w:t>
            </w:r>
          </w:p>
          <w:p w14:paraId="0603907E" w14:textId="77777777" w:rsidR="00EF2BA2" w:rsidRPr="009E5E9A" w:rsidRDefault="00EF2BA2">
            <w:pPr>
              <w:rPr>
                <w:rFonts w:ascii="Helvetica" w:hAnsi="Helvetica"/>
              </w:rPr>
            </w:pPr>
          </w:p>
        </w:tc>
      </w:tr>
    </w:tbl>
    <w:p w14:paraId="78787E1D" w14:textId="57E02AD4" w:rsidR="00EF2BA2" w:rsidRPr="009E5E9A" w:rsidRDefault="00EF2BA2">
      <w:pPr>
        <w:rPr>
          <w:rFonts w:ascii="Helvetica" w:hAnsi="Helvetica"/>
          <w:sz w:val="24"/>
          <w:szCs w:val="24"/>
        </w:rPr>
      </w:pPr>
    </w:p>
    <w:tbl>
      <w:tblPr>
        <w:tblStyle w:val="a1"/>
        <w:tblW w:w="1058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405"/>
        <w:gridCol w:w="1016"/>
        <w:gridCol w:w="1674"/>
        <w:gridCol w:w="284"/>
        <w:gridCol w:w="2434"/>
        <w:gridCol w:w="250"/>
        <w:gridCol w:w="2284"/>
        <w:gridCol w:w="236"/>
      </w:tblGrid>
      <w:tr w:rsidR="00EF2BA2" w:rsidRPr="009E5E9A" w14:paraId="5F407283" w14:textId="77777777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B0AF5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  <w:r w:rsidRPr="009E5E9A">
              <w:rPr>
                <w:rFonts w:ascii="Helvetica" w:hAnsi="Helvetica"/>
                <w:b/>
                <w:color w:val="000000"/>
              </w:rPr>
              <w:t>PUPPY 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02C8D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9E500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331A8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4A8CA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  <w:r w:rsidRPr="009E5E9A">
              <w:rPr>
                <w:rFonts w:ascii="Helvetica" w:hAnsi="Helvetica"/>
                <w:b/>
                <w:color w:val="000000"/>
              </w:rPr>
              <w:t>PUPPY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C0E0B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3B2D6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55D775BF" w14:textId="77777777">
        <w:trPr>
          <w:trHeight w:val="9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60353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A6B08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8F09D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3A7A7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38BBC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46B82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D4D9F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12680895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D07F0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Registered name: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65D13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D8868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6C3D7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Registered name: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3E294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77C08CCA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DF42D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Sex: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D3717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757E8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41DFE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Sex: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F9AC1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137094D9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627CE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Colour: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1DE95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4BE50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5E824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Colour: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78830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4BAB3F60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B0286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*New owner name: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CC9A2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04ED4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CE1FA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name: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5E7D3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2BCA551A" w14:textId="77777777">
        <w:trPr>
          <w:gridAfter w:val="1"/>
          <w:wAfter w:w="236" w:type="dxa"/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28C9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address: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85181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B9B53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BAB5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address: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19FC0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648D3D56" w14:textId="77777777">
        <w:trPr>
          <w:gridAfter w:val="1"/>
          <w:wAfter w:w="236" w:type="dxa"/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A3CF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BFC1E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3BC0D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1E8E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B13A3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253D4A08" w14:textId="77777777">
        <w:trPr>
          <w:gridAfter w:val="1"/>
          <w:wAfter w:w="236" w:type="dxa"/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0674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F4D70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A6521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799A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40840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20DB8C73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D306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bookmarkStart w:id="0" w:name="_gjdgxs" w:colFirst="0" w:colLast="0"/>
            <w:bookmarkEnd w:id="0"/>
            <w:r w:rsidRPr="009E5E9A">
              <w:rPr>
                <w:rFonts w:ascii="Helvetica" w:hAnsi="Helvetica"/>
                <w:color w:val="000000"/>
              </w:rPr>
              <w:t>Microchip number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556E9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3F84B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324E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Microchip number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BCB1A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5E1C8AA4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CFC0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Stock/Pet/Sport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9C687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1F159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C808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Stock/Pet/Sport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ADFE7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013445C7" w14:textId="77777777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F9ABC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FDA03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B9C60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AEF4F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B7ADA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4A5CE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9BAE8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7D87E861" w14:textId="77777777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5A18F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  <w:r w:rsidRPr="009E5E9A">
              <w:rPr>
                <w:rFonts w:ascii="Helvetica" w:hAnsi="Helvetica"/>
                <w:b/>
                <w:color w:val="000000"/>
              </w:rPr>
              <w:t>PUPPY 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3C29E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DFA44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6FEDD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C1704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  <w:r w:rsidRPr="009E5E9A">
              <w:rPr>
                <w:rFonts w:ascii="Helvetica" w:hAnsi="Helvetica"/>
                <w:b/>
                <w:color w:val="000000"/>
              </w:rPr>
              <w:t>PUPPY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BA6CE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B0913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38A0EECB" w14:textId="77777777">
        <w:trPr>
          <w:trHeight w:val="16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AC035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C8B8C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2289D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CF610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8945D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0715F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A558F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2CEC0C4B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5C328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Registered name: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C8E1A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45A9A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4BA03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Registered name: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0C681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7B961437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07362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Sex: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76427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9CEDB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1AB94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Sex: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04F10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6ABCA9E5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2887A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Colour: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A8BF5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81576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C3971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Colour: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47B57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38D2E5CD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EA89B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name: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72A29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9374B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B0E43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name: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F0E43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7F8CACB9" w14:textId="77777777">
        <w:trPr>
          <w:gridAfter w:val="1"/>
          <w:wAfter w:w="236" w:type="dxa"/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AB90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address: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06EBC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4D759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3BE4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address: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4430A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00C20C58" w14:textId="77777777">
        <w:trPr>
          <w:gridAfter w:val="1"/>
          <w:wAfter w:w="236" w:type="dxa"/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2A18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AC258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E8BD3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0009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91FB4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450E96AE" w14:textId="77777777">
        <w:trPr>
          <w:gridAfter w:val="1"/>
          <w:wAfter w:w="236" w:type="dxa"/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382E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7F6A2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D737D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614E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5DC3A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40AB7979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638E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Microchip number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33054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1D604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2693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Microchip number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0CE69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38D06FA8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DCF2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Stock/Pet/Sport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BD60E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F9C06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49DA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Stock/Pet/Sport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B0875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5083E45B" w14:textId="77777777">
        <w:trPr>
          <w:trHeight w:val="4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2A570" w14:textId="77777777" w:rsidR="009E5E9A" w:rsidRDefault="009E5E9A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</w:p>
          <w:p w14:paraId="6CE3E184" w14:textId="4CE9B2F1" w:rsidR="00EF2BA2" w:rsidRPr="009E5E9A" w:rsidRDefault="00000000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  <w:r w:rsidRPr="009E5E9A">
              <w:rPr>
                <w:rFonts w:ascii="Helvetica" w:hAnsi="Helvetica"/>
                <w:b/>
                <w:color w:val="000000"/>
              </w:rPr>
              <w:lastRenderedPageBreak/>
              <w:t>PUPPY 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F744B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D5E73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D4FB3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74B7B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</w:p>
          <w:p w14:paraId="0757BC80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  <w:r w:rsidRPr="009E5E9A">
              <w:rPr>
                <w:rFonts w:ascii="Helvetica" w:hAnsi="Helvetica"/>
                <w:b/>
                <w:color w:val="000000"/>
              </w:rPr>
              <w:lastRenderedPageBreak/>
              <w:t>PUPPY 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73611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21387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4459E022" w14:textId="77777777">
        <w:trPr>
          <w:trHeight w:val="20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C4761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B574A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07FE2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6DE50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B7B67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9FE2C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8E36F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1C69401E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844C7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Registered name: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36A9F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E37EC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40A42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Registered name: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A88A7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677AABA4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D8363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Sex: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62131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41F6F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69581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Sex: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247D6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3D482A07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796AE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Colour: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C84D3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076E8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E7D9E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Colour: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60058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41A032C9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12457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name: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BD042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145BA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CAA90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name: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846C7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714C9245" w14:textId="77777777">
        <w:trPr>
          <w:gridAfter w:val="1"/>
          <w:wAfter w:w="236" w:type="dxa"/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117A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address: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04198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160FA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1AEF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address: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FFA93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16C333F3" w14:textId="77777777">
        <w:trPr>
          <w:gridAfter w:val="1"/>
          <w:wAfter w:w="236" w:type="dxa"/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5C1A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E0ED0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B1255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3FBD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90F0D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48C8E571" w14:textId="77777777">
        <w:trPr>
          <w:gridAfter w:val="1"/>
          <w:wAfter w:w="236" w:type="dxa"/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BD07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CA7E2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169FB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BD10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10AD2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73127110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0102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Microchip number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E8537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96080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0052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Microchip number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0F9F8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136F535D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75B7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Stock/Pet/Sport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8AD8A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692F2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4C06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Stock/Pet/Sport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12A44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329BA850" w14:textId="77777777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DD667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6E910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7D4C4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A47C3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FAE53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F7F9E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FB33A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6A7F8582" w14:textId="77777777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4E2A7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  <w:r w:rsidRPr="009E5E9A">
              <w:rPr>
                <w:rFonts w:ascii="Helvetica" w:hAnsi="Helvetica"/>
                <w:b/>
                <w:color w:val="000000"/>
              </w:rPr>
              <w:t>PUPPY 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7CF20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C9C7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6B840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74ABC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  <w:r w:rsidRPr="009E5E9A">
              <w:rPr>
                <w:rFonts w:ascii="Helvetica" w:hAnsi="Helvetica"/>
                <w:b/>
                <w:color w:val="000000"/>
              </w:rPr>
              <w:t>PUPPY 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B062F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b/>
                <w:color w:val="00000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90486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3461E965" w14:textId="77777777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1BDBE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902FB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432AC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8C201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7922E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FC541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F2095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5A3C5DFF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3856F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Registered name: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2C093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2ABA8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02738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Registered name: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D6B5C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0325E609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ED49B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Sex: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F1766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17CC6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C6DCD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Sex: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D4252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6EF8B424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69B1F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Colour: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9D96A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66B96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A1630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Colour: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1E7DB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4D196CE6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3C562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name: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827A1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51BF7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E895B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name: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82B7F" w14:textId="77777777" w:rsidR="00EF2BA2" w:rsidRPr="009E5E9A" w:rsidRDefault="00000000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1EE6D38B" w14:textId="77777777">
        <w:trPr>
          <w:gridAfter w:val="1"/>
          <w:wAfter w:w="236" w:type="dxa"/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8227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address: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500C3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B1694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E828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New owner address: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02FCE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  <w:tr w:rsidR="00EF2BA2" w:rsidRPr="009E5E9A" w14:paraId="5E3D4C6E" w14:textId="77777777">
        <w:trPr>
          <w:gridAfter w:val="1"/>
          <w:wAfter w:w="236" w:type="dxa"/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4FF1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D9F3B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24346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87AE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10158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67A95C4B" w14:textId="77777777">
        <w:trPr>
          <w:gridAfter w:val="1"/>
          <w:wAfter w:w="236" w:type="dxa"/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1264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07EE3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0AE59" w14:textId="77777777" w:rsidR="00EF2BA2" w:rsidRPr="009E5E9A" w:rsidRDefault="00EF2BA2">
            <w:pPr>
              <w:spacing w:after="0" w:line="240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44AD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eastAsia="Times New Roman" w:hAnsi="Helvetica" w:cs="Times New Roman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09178" w14:textId="77777777" w:rsidR="00EF2BA2" w:rsidRPr="009E5E9A" w:rsidRDefault="00EF2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" w:eastAsia="Times New Roman" w:hAnsi="Helvetica" w:cs="Times New Roman"/>
              </w:rPr>
            </w:pPr>
          </w:p>
        </w:tc>
      </w:tr>
      <w:tr w:rsidR="00EF2BA2" w:rsidRPr="009E5E9A" w14:paraId="04C9A636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8FD2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Microchip number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85EAE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5088F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3D80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Microchip number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2328A" w14:textId="77777777" w:rsidR="00EF2BA2" w:rsidRPr="009E5E9A" w:rsidRDefault="00EF2BA2">
            <w:pPr>
              <w:spacing w:after="0" w:line="240" w:lineRule="auto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F2BA2" w:rsidRPr="009E5E9A" w14:paraId="6AC2E14F" w14:textId="77777777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236F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Stock/Pet/Sport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2D8C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0DA1" w14:textId="77777777" w:rsidR="00EF2BA2" w:rsidRPr="009E5E9A" w:rsidRDefault="00EF2BA2">
            <w:pPr>
              <w:spacing w:after="0" w:line="240" w:lineRule="auto"/>
              <w:rPr>
                <w:rFonts w:ascii="Helvetica" w:hAnsi="Helvetica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B50D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Stock/Pet/Sport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F8C37" w14:textId="77777777" w:rsidR="00EF2BA2" w:rsidRPr="009E5E9A" w:rsidRDefault="00000000">
            <w:pPr>
              <w:spacing w:after="0" w:line="240" w:lineRule="auto"/>
              <w:rPr>
                <w:rFonts w:ascii="Helvetica" w:hAnsi="Helvetica"/>
                <w:color w:val="000000"/>
              </w:rPr>
            </w:pPr>
            <w:r w:rsidRPr="009E5E9A">
              <w:rPr>
                <w:rFonts w:ascii="Helvetica" w:hAnsi="Helvetica"/>
                <w:color w:val="000000"/>
              </w:rPr>
              <w:t> </w:t>
            </w:r>
          </w:p>
        </w:tc>
      </w:tr>
    </w:tbl>
    <w:p w14:paraId="514A90E7" w14:textId="0D74E59B" w:rsidR="00EF2BA2" w:rsidRPr="009E5E9A" w:rsidRDefault="00EF2BA2">
      <w:pPr>
        <w:rPr>
          <w:rFonts w:ascii="Helvetica" w:hAnsi="Helvetica"/>
          <w:sz w:val="24"/>
          <w:szCs w:val="24"/>
        </w:rPr>
      </w:pPr>
    </w:p>
    <w:p w14:paraId="34A5DBC4" w14:textId="77777777" w:rsidR="00EF2BA2" w:rsidRPr="009E5E9A" w:rsidRDefault="00000000">
      <w:pPr>
        <w:rPr>
          <w:rFonts w:ascii="Helvetica" w:hAnsi="Helvetica"/>
          <w:i/>
          <w:sz w:val="24"/>
          <w:szCs w:val="24"/>
        </w:rPr>
      </w:pPr>
      <w:r w:rsidRPr="009E5E9A">
        <w:rPr>
          <w:rFonts w:ascii="Helvetica" w:hAnsi="Helvetica"/>
          <w:i/>
          <w:sz w:val="24"/>
          <w:szCs w:val="24"/>
        </w:rPr>
        <w:t>*Note: If new owner details not provided, pedigree certificates will be sent to breeder to forward</w:t>
      </w:r>
    </w:p>
    <w:p w14:paraId="59ECAC9E" w14:textId="77777777" w:rsidR="00EF2BA2" w:rsidRPr="009E5E9A" w:rsidRDefault="00000000">
      <w:pPr>
        <w:rPr>
          <w:rFonts w:ascii="Helvetica" w:hAnsi="Helvetica"/>
          <w:b/>
          <w:sz w:val="24"/>
          <w:szCs w:val="24"/>
        </w:rPr>
      </w:pPr>
      <w:r w:rsidRPr="009E5E9A">
        <w:rPr>
          <w:rFonts w:ascii="Helvetica" w:hAnsi="Helvetica"/>
          <w:b/>
          <w:sz w:val="24"/>
          <w:szCs w:val="24"/>
        </w:rPr>
        <w:t>Comments on this litter or additional information:</w:t>
      </w:r>
    </w:p>
    <w:tbl>
      <w:tblPr>
        <w:tblStyle w:val="a2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EF2BA2" w:rsidRPr="009E5E9A" w14:paraId="40BF936E" w14:textId="77777777">
        <w:tc>
          <w:tcPr>
            <w:tcW w:w="10456" w:type="dxa"/>
          </w:tcPr>
          <w:p w14:paraId="67A70F00" w14:textId="77777777" w:rsidR="00EF2BA2" w:rsidRPr="009E5E9A" w:rsidRDefault="00EF2BA2">
            <w:pPr>
              <w:rPr>
                <w:rFonts w:ascii="Helvetica" w:hAnsi="Helvetica"/>
                <w:sz w:val="24"/>
                <w:szCs w:val="24"/>
              </w:rPr>
            </w:pPr>
          </w:p>
          <w:p w14:paraId="0EF75888" w14:textId="77777777" w:rsidR="00EF2BA2" w:rsidRPr="009E5E9A" w:rsidRDefault="00EF2BA2">
            <w:pPr>
              <w:rPr>
                <w:rFonts w:ascii="Helvetica" w:hAnsi="Helvetica"/>
                <w:sz w:val="24"/>
                <w:szCs w:val="24"/>
              </w:rPr>
            </w:pPr>
          </w:p>
          <w:p w14:paraId="420C119A" w14:textId="77777777" w:rsidR="00EF2BA2" w:rsidRPr="009E5E9A" w:rsidRDefault="00EF2BA2">
            <w:pPr>
              <w:rPr>
                <w:rFonts w:ascii="Helvetica" w:hAnsi="Helvetica"/>
                <w:sz w:val="24"/>
                <w:szCs w:val="24"/>
              </w:rPr>
            </w:pPr>
          </w:p>
          <w:p w14:paraId="640C23A0" w14:textId="77777777" w:rsidR="00EF2BA2" w:rsidRPr="009E5E9A" w:rsidRDefault="00EF2BA2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1087C8CB" w14:textId="77777777" w:rsidR="00EF2BA2" w:rsidRPr="009E5E9A" w:rsidRDefault="00EF2BA2">
      <w:pPr>
        <w:rPr>
          <w:rFonts w:ascii="Helvetica" w:hAnsi="Helvetica"/>
          <w:sz w:val="24"/>
          <w:szCs w:val="24"/>
        </w:rPr>
      </w:pPr>
    </w:p>
    <w:sectPr w:rsidR="00EF2BA2" w:rsidRPr="009E5E9A">
      <w:headerReference w:type="default" r:id="rId6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989E" w14:textId="77777777" w:rsidR="007E6A6E" w:rsidRDefault="007E6A6E" w:rsidP="009E5E9A">
      <w:pPr>
        <w:spacing w:after="0" w:line="240" w:lineRule="auto"/>
      </w:pPr>
      <w:r>
        <w:separator/>
      </w:r>
    </w:p>
  </w:endnote>
  <w:endnote w:type="continuationSeparator" w:id="0">
    <w:p w14:paraId="22799800" w14:textId="77777777" w:rsidR="007E6A6E" w:rsidRDefault="007E6A6E" w:rsidP="009E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E84B" w14:textId="77777777" w:rsidR="007E6A6E" w:rsidRDefault="007E6A6E" w:rsidP="009E5E9A">
      <w:pPr>
        <w:spacing w:after="0" w:line="240" w:lineRule="auto"/>
      </w:pPr>
      <w:r>
        <w:separator/>
      </w:r>
    </w:p>
  </w:footnote>
  <w:footnote w:type="continuationSeparator" w:id="0">
    <w:p w14:paraId="704F3E26" w14:textId="77777777" w:rsidR="007E6A6E" w:rsidRDefault="007E6A6E" w:rsidP="009E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645D" w14:textId="2C4BD298" w:rsidR="009E5E9A" w:rsidRPr="009E5E9A" w:rsidRDefault="009E5E9A" w:rsidP="009E5E9A">
    <w:pPr>
      <w:pStyle w:val="Heading1"/>
      <w:rPr>
        <w:rFonts w:ascii="Helvetica" w:hAnsi="Helvetica"/>
        <w:b/>
        <w:bCs/>
        <w:color w:val="000000" w:themeColor="text1"/>
      </w:rPr>
    </w:pPr>
    <w:r w:rsidRPr="00F93F37">
      <w:rPr>
        <w:rFonts w:ascii="Helvetica" w:hAnsi="Helvetica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45F57E8" wp14:editId="2F8CBABA">
          <wp:simplePos x="0" y="0"/>
          <wp:positionH relativeFrom="column">
            <wp:posOffset>4965700</wp:posOffset>
          </wp:positionH>
          <wp:positionV relativeFrom="paragraph">
            <wp:posOffset>-78740</wp:posOffset>
          </wp:positionV>
          <wp:extent cx="1702435" cy="1361440"/>
          <wp:effectExtent l="0" t="0" r="0" b="0"/>
          <wp:wrapTight wrapText="bothSides">
            <wp:wrapPolygon edited="0">
              <wp:start x="9507" y="604"/>
              <wp:lineTo x="7090" y="1612"/>
              <wp:lineTo x="3223" y="3627"/>
              <wp:lineTo x="2578" y="5037"/>
              <wp:lineTo x="967" y="7254"/>
              <wp:lineTo x="645" y="8261"/>
              <wp:lineTo x="1289" y="9067"/>
              <wp:lineTo x="3223" y="10679"/>
              <wp:lineTo x="3223" y="11485"/>
              <wp:lineTo x="6445" y="13903"/>
              <wp:lineTo x="7573" y="13903"/>
              <wp:lineTo x="2900" y="14709"/>
              <wp:lineTo x="2417" y="16522"/>
              <wp:lineTo x="3223" y="17731"/>
              <wp:lineTo x="9507" y="20754"/>
              <wp:lineTo x="11118" y="20754"/>
              <wp:lineTo x="13213" y="20351"/>
              <wp:lineTo x="18047" y="18134"/>
              <wp:lineTo x="17886" y="17127"/>
              <wp:lineTo x="18692" y="15918"/>
              <wp:lineTo x="18047" y="15112"/>
              <wp:lineTo x="14985" y="13903"/>
              <wp:lineTo x="19175" y="13097"/>
              <wp:lineTo x="19658" y="11082"/>
              <wp:lineTo x="17886" y="10679"/>
              <wp:lineTo x="20142" y="9067"/>
              <wp:lineTo x="20947" y="8060"/>
              <wp:lineTo x="19175" y="5440"/>
              <wp:lineTo x="18208" y="4231"/>
              <wp:lineTo x="18369" y="3425"/>
              <wp:lineTo x="14502" y="1612"/>
              <wp:lineTo x="11763" y="604"/>
              <wp:lineTo x="9507" y="604"/>
            </wp:wrapPolygon>
          </wp:wrapTight>
          <wp:docPr id="9" name="Picture 9" descr="A picture containing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d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136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E9A">
      <w:rPr>
        <w:rFonts w:ascii="Helvetica" w:hAnsi="Helvetica"/>
        <w:b/>
        <w:bCs/>
        <w:color w:val="000000" w:themeColor="text1"/>
      </w:rPr>
      <w:t xml:space="preserve">British Association of True Working Kelpies </w:t>
    </w:r>
  </w:p>
  <w:p w14:paraId="050C9E2E" w14:textId="77777777" w:rsidR="009E5E9A" w:rsidRDefault="009E5E9A" w:rsidP="009E5E9A">
    <w:pPr>
      <w:pStyle w:val="Heading2"/>
      <w:rPr>
        <w:rFonts w:ascii="Helvetica" w:hAnsi="Helvetica"/>
        <w:b/>
        <w:bCs/>
        <w:color w:val="000000" w:themeColor="text1"/>
      </w:rPr>
    </w:pPr>
  </w:p>
  <w:p w14:paraId="57C04DB8" w14:textId="481016E9" w:rsidR="009E5E9A" w:rsidRPr="009E5E9A" w:rsidRDefault="009E5E9A" w:rsidP="009E5E9A">
    <w:pPr>
      <w:pStyle w:val="Heading2"/>
      <w:rPr>
        <w:rFonts w:ascii="Helvetica" w:hAnsi="Helvetica"/>
        <w:b/>
        <w:bCs/>
        <w:color w:val="000000" w:themeColor="text1"/>
      </w:rPr>
    </w:pPr>
    <w:r>
      <w:rPr>
        <w:rFonts w:ascii="Helvetica" w:hAnsi="Helvetica"/>
        <w:b/>
        <w:bCs/>
        <w:color w:val="000000" w:themeColor="text1"/>
      </w:rPr>
      <w:t xml:space="preserve">2023 </w:t>
    </w:r>
    <w:r w:rsidRPr="009E5E9A">
      <w:rPr>
        <w:rFonts w:ascii="Helvetica" w:hAnsi="Helvetica"/>
        <w:b/>
        <w:bCs/>
        <w:color w:val="000000" w:themeColor="text1"/>
      </w:rPr>
      <w:t xml:space="preserve">Litter </w:t>
    </w:r>
    <w:r w:rsidRPr="009E5E9A">
      <w:rPr>
        <w:rFonts w:ascii="Helvetica" w:hAnsi="Helvetica"/>
        <w:b/>
        <w:bCs/>
        <w:color w:val="000000" w:themeColor="text1"/>
      </w:rPr>
      <w:t>R</w:t>
    </w:r>
    <w:r w:rsidRPr="009E5E9A">
      <w:rPr>
        <w:rFonts w:ascii="Helvetica" w:hAnsi="Helvetica"/>
        <w:b/>
        <w:bCs/>
        <w:color w:val="000000" w:themeColor="text1"/>
      </w:rPr>
      <w:t xml:space="preserve">egistration </w:t>
    </w:r>
    <w:r w:rsidRPr="009E5E9A">
      <w:rPr>
        <w:rFonts w:ascii="Helvetica" w:hAnsi="Helvetica"/>
        <w:b/>
        <w:bCs/>
        <w:color w:val="000000" w:themeColor="text1"/>
      </w:rPr>
      <w:t>F</w:t>
    </w:r>
    <w:r w:rsidRPr="009E5E9A">
      <w:rPr>
        <w:rFonts w:ascii="Helvetica" w:hAnsi="Helvetica"/>
        <w:b/>
        <w:bCs/>
        <w:color w:val="000000" w:themeColor="text1"/>
      </w:rPr>
      <w:t>orm</w:t>
    </w:r>
  </w:p>
  <w:p w14:paraId="41FA2DA9" w14:textId="77777777" w:rsidR="009E5E9A" w:rsidRPr="009E5E9A" w:rsidRDefault="009E5E9A" w:rsidP="009E5E9A">
    <w:pPr>
      <w:rPr>
        <w:b/>
        <w:bCs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A2"/>
    <w:rsid w:val="007E6A6E"/>
    <w:rsid w:val="00953036"/>
    <w:rsid w:val="009E5E9A"/>
    <w:rsid w:val="00E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2881A"/>
  <w15:docId w15:val="{968E835F-AA88-3048-96B8-D90E9514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 w:line="240" w:lineRule="auto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 w:line="240" w:lineRule="auto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E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9A"/>
  </w:style>
  <w:style w:type="paragraph" w:styleId="Footer">
    <w:name w:val="footer"/>
    <w:basedOn w:val="Normal"/>
    <w:link w:val="FooterChar"/>
    <w:uiPriority w:val="99"/>
    <w:unhideWhenUsed/>
    <w:rsid w:val="009E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Atkinson</cp:lastModifiedBy>
  <cp:revision>3</cp:revision>
  <dcterms:created xsi:type="dcterms:W3CDTF">2023-01-10T20:53:00Z</dcterms:created>
  <dcterms:modified xsi:type="dcterms:W3CDTF">2023-01-10T20:55:00Z</dcterms:modified>
</cp:coreProperties>
</file>